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6F768" w14:textId="77777777" w:rsidR="00D3674F" w:rsidRPr="005329FC" w:rsidRDefault="005329FC" w:rsidP="00892562">
      <w:pPr>
        <w:ind w:firstLine="720"/>
        <w:rPr>
          <w:sz w:val="24"/>
        </w:rPr>
      </w:pPr>
      <w:r>
        <w:rPr>
          <w:sz w:val="24"/>
        </w:rPr>
        <w:t xml:space="preserve">Hello everyone! </w:t>
      </w:r>
      <w:r w:rsidR="00892562">
        <w:rPr>
          <w:sz w:val="24"/>
        </w:rPr>
        <w:t xml:space="preserve">My name is Alexandra Carson and </w:t>
      </w:r>
      <w:r w:rsidRPr="005329FC">
        <w:rPr>
          <w:sz w:val="24"/>
        </w:rPr>
        <w:t xml:space="preserve">I am beyond ecstatic to be a part of UCF’s Accelerated Class of 2016 and thrilled to be surrounded with </w:t>
      </w:r>
      <w:r>
        <w:rPr>
          <w:sz w:val="24"/>
        </w:rPr>
        <w:t>such an amazing group of people and serve as this year’s Accelerated Liaison.</w:t>
      </w:r>
      <w:r w:rsidR="00892562">
        <w:rPr>
          <w:sz w:val="24"/>
        </w:rPr>
        <w:t xml:space="preserve"> </w:t>
      </w:r>
      <w:r w:rsidR="00892562" w:rsidRPr="00892562">
        <w:rPr>
          <w:sz w:val="24"/>
        </w:rPr>
        <w:t>A future in health care has always been m</w:t>
      </w:r>
      <w:r w:rsidR="00892562">
        <w:rPr>
          <w:sz w:val="24"/>
        </w:rPr>
        <w:t>y dream, but it wasn’t until my mom was diagnosed with breast cancer during</w:t>
      </w:r>
      <w:r w:rsidR="00892562" w:rsidRPr="00892562">
        <w:rPr>
          <w:sz w:val="24"/>
        </w:rPr>
        <w:t xml:space="preserve"> my second semester of college that I realized my life’s purpose. The many hours spent in the hospital made me aware of the immense impact nurses have on the lives of their patients, their patient’s family, and those around them.</w:t>
      </w:r>
      <w:r w:rsidR="00892562">
        <w:t xml:space="preserve"> </w:t>
      </w:r>
      <w:r w:rsidR="00892562" w:rsidRPr="00892562">
        <w:rPr>
          <w:sz w:val="24"/>
        </w:rPr>
        <w:t>Thankfully, my mom is now cancer free and healthier than ever, and I look at her diagnosis as a blessing in disguise because it lit a fire in me to pursue nursing and care for others the way nurses cared for her.</w:t>
      </w:r>
      <w:r w:rsidR="00892562">
        <w:rPr>
          <w:sz w:val="24"/>
        </w:rPr>
        <w:t xml:space="preserve"> My dream is to work in the NICU after graduation and eventually obtain a DNP degree and teach future nurses. </w:t>
      </w:r>
      <w:r w:rsidR="00892562" w:rsidRPr="00892562">
        <w:rPr>
          <w:sz w:val="24"/>
        </w:rPr>
        <w:t>Nothing excites me more than seeing the positive impact our university continually makes on the community which is why</w:t>
      </w:r>
      <w:r w:rsidR="00892562">
        <w:rPr>
          <w:sz w:val="24"/>
        </w:rPr>
        <w:t xml:space="preserve"> I am so adamant about getting us future nurses </w:t>
      </w:r>
      <w:r w:rsidR="00892562" w:rsidRPr="00892562">
        <w:rPr>
          <w:sz w:val="24"/>
        </w:rPr>
        <w:t>involved with SNA.</w:t>
      </w:r>
      <w:r w:rsidR="00892562">
        <w:rPr>
          <w:sz w:val="24"/>
        </w:rPr>
        <w:t xml:space="preserve"> I </w:t>
      </w:r>
      <w:r w:rsidR="00892562" w:rsidRPr="00892562">
        <w:rPr>
          <w:sz w:val="24"/>
        </w:rPr>
        <w:t>strive to make communication one less thing we have to worry about within the UC</w:t>
      </w:r>
      <w:r w:rsidR="00892562">
        <w:rPr>
          <w:sz w:val="24"/>
        </w:rPr>
        <w:t>F College of Nursing and have made it my mission to ensure everyone is informed and aware of all the amazing opportunities available to us! Go Knights!</w:t>
      </w:r>
      <w:bookmarkStart w:id="0" w:name="_GoBack"/>
      <w:bookmarkEnd w:id="0"/>
    </w:p>
    <w:sectPr w:rsidR="00D3674F" w:rsidRPr="0053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FC"/>
    <w:rsid w:val="005329FC"/>
    <w:rsid w:val="00892562"/>
    <w:rsid w:val="00D3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FB85"/>
  <w15:chartTrackingRefBased/>
  <w15:docId w15:val="{534A1284-BCBE-45CF-BE99-9C086BD2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Carson</dc:creator>
  <cp:keywords/>
  <dc:description/>
  <cp:lastModifiedBy>Alexandra Carson</cp:lastModifiedBy>
  <cp:revision>1</cp:revision>
  <dcterms:created xsi:type="dcterms:W3CDTF">2015-10-20T00:42:00Z</dcterms:created>
  <dcterms:modified xsi:type="dcterms:W3CDTF">2015-10-20T01:01:00Z</dcterms:modified>
</cp:coreProperties>
</file>